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011FD" w14:textId="77777777" w:rsidR="00EE2104" w:rsidRDefault="00D409FA" w:rsidP="00D409FA">
      <w:pPr>
        <w:spacing w:after="122"/>
        <w:ind w:left="-5"/>
      </w:pPr>
      <w:r>
        <w:t xml:space="preserve">Avery League 2021 event table – proposed 28-09-21 (TC) </w:t>
      </w:r>
      <w:r>
        <w:rPr>
          <w:b w:val="0"/>
          <w:sz w:val="22"/>
        </w:rPr>
        <w:t xml:space="preserve"> </w:t>
      </w:r>
      <w:r>
        <w:t xml:space="preserve"> </w:t>
      </w:r>
    </w:p>
    <w:tbl>
      <w:tblPr>
        <w:tblStyle w:val="TableGrid"/>
        <w:tblW w:w="13876" w:type="dxa"/>
        <w:tblInd w:w="-96" w:type="dxa"/>
        <w:tblCellMar>
          <w:top w:w="86" w:type="dxa"/>
          <w:left w:w="0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945"/>
        <w:gridCol w:w="1881"/>
        <w:gridCol w:w="2852"/>
        <w:gridCol w:w="3055"/>
        <w:gridCol w:w="5143"/>
      </w:tblGrid>
      <w:tr w:rsidR="00EE2104" w14:paraId="08B07E61" w14:textId="77777777" w:rsidTr="00D409FA">
        <w:trPr>
          <w:trHeight w:val="826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8ED448" w14:textId="77777777" w:rsidR="00EE2104" w:rsidRDefault="00D409FA">
            <w:pPr>
              <w:ind w:left="106" w:firstLine="0"/>
            </w:pPr>
            <w:r>
              <w:rPr>
                <w:sz w:val="24"/>
              </w:rPr>
              <w:t xml:space="preserve"> Event </w:t>
            </w:r>
          </w:p>
          <w:p w14:paraId="24727891" w14:textId="77777777" w:rsidR="00EE2104" w:rsidRDefault="00D409FA">
            <w:pPr>
              <w:ind w:left="106" w:firstLine="0"/>
              <w:jc w:val="both"/>
            </w:pPr>
            <w:r>
              <w:rPr>
                <w:sz w:val="24"/>
              </w:rPr>
              <w:t xml:space="preserve">number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8252C" w14:textId="77777777" w:rsidR="00EE2104" w:rsidRDefault="00D409FA">
            <w:pPr>
              <w:ind w:left="106" w:firstLine="0"/>
            </w:pPr>
            <w:r>
              <w:rPr>
                <w:sz w:val="24"/>
              </w:rPr>
              <w:t xml:space="preserve">Date  </w:t>
            </w:r>
          </w:p>
          <w:p w14:paraId="4006E24D" w14:textId="77777777" w:rsidR="00EE2104" w:rsidRDefault="00D409FA">
            <w:pPr>
              <w:ind w:left="-1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46B3A" w14:textId="77777777" w:rsidR="00EE2104" w:rsidRDefault="00D409FA">
            <w:pPr>
              <w:ind w:left="106" w:firstLine="0"/>
            </w:pPr>
            <w:r>
              <w:rPr>
                <w:sz w:val="24"/>
              </w:rPr>
              <w:t xml:space="preserve">Event  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28650" w14:textId="77777777" w:rsidR="00EE2104" w:rsidRDefault="00D409FA">
            <w:pPr>
              <w:ind w:left="106" w:firstLine="0"/>
            </w:pPr>
            <w:r>
              <w:rPr>
                <w:sz w:val="24"/>
              </w:rPr>
              <w:t xml:space="preserve">Venue  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7504D" w14:textId="77777777" w:rsidR="00EE2104" w:rsidRDefault="00D409FA" w:rsidP="00D409FA">
            <w:pPr>
              <w:ind w:left="106" w:firstLine="0"/>
            </w:pPr>
            <w:r>
              <w:rPr>
                <w:sz w:val="24"/>
              </w:rPr>
              <w:t xml:space="preserve">Status / notes  </w:t>
            </w:r>
          </w:p>
        </w:tc>
      </w:tr>
      <w:tr w:rsidR="00EE2104" w14:paraId="1F3DCDBF" w14:textId="77777777" w:rsidTr="00D409FA">
        <w:trPr>
          <w:trHeight w:val="336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D11FF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 xml:space="preserve">1 </w:t>
            </w:r>
            <w:r>
              <w:t xml:space="preserve">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85DC6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 xml:space="preserve">14th - 17th January </w:t>
            </w:r>
            <w:r>
              <w:t xml:space="preserve">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22B67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>Virtual XC: 5 miles (free)</w:t>
            </w:r>
            <w:r>
              <w:t xml:space="preserve"> 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7EA48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 xml:space="preserve">Runner’s own course </w:t>
            </w:r>
            <w:r>
              <w:t xml:space="preserve"> 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39A28" w14:textId="77777777" w:rsidR="00EE2104" w:rsidRDefault="00D409FA" w:rsidP="00D409FA">
            <w:pPr>
              <w:ind w:left="106" w:firstLine="0"/>
            </w:pPr>
            <w:r>
              <w:rPr>
                <w:b w:val="0"/>
                <w:sz w:val="22"/>
              </w:rPr>
              <w:t xml:space="preserve">Completed </w:t>
            </w:r>
            <w:r>
              <w:t xml:space="preserve"> </w:t>
            </w:r>
          </w:p>
        </w:tc>
      </w:tr>
      <w:tr w:rsidR="00EE2104" w14:paraId="6749C279" w14:textId="77777777" w:rsidTr="00D409FA">
        <w:trPr>
          <w:trHeight w:val="341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ACA5E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 xml:space="preserve">2 </w:t>
            </w:r>
            <w:r>
              <w:t xml:space="preserve">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2318B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 xml:space="preserve">4th - 7th February </w:t>
            </w:r>
            <w:r>
              <w:t xml:space="preserve">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38095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 xml:space="preserve">Virtual 5k (free) 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89ADD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 xml:space="preserve">Runner’s own course </w:t>
            </w:r>
            <w:r>
              <w:t xml:space="preserve"> 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9D5BF" w14:textId="77777777" w:rsidR="00EE2104" w:rsidRDefault="00D409FA" w:rsidP="00D409FA">
            <w:pPr>
              <w:ind w:left="106" w:firstLine="0"/>
            </w:pPr>
            <w:r>
              <w:rPr>
                <w:b w:val="0"/>
                <w:sz w:val="22"/>
              </w:rPr>
              <w:t xml:space="preserve">Completed </w:t>
            </w:r>
            <w:r>
              <w:t xml:space="preserve"> </w:t>
            </w:r>
          </w:p>
        </w:tc>
      </w:tr>
      <w:tr w:rsidR="00EE2104" w14:paraId="72C886F2" w14:textId="77777777" w:rsidTr="00D409FA">
        <w:trPr>
          <w:trHeight w:val="336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67DBE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 xml:space="preserve">3 </w:t>
            </w:r>
            <w:r>
              <w:t xml:space="preserve">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29712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 xml:space="preserve">25th - 28th February </w:t>
            </w:r>
            <w:r>
              <w:t xml:space="preserve">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A7E76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>Virtual XC: 5 miles (free)</w:t>
            </w:r>
            <w:r>
              <w:t xml:space="preserve"> 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21E14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 xml:space="preserve">Runner’s own course </w:t>
            </w:r>
            <w:r>
              <w:t xml:space="preserve"> 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8BB5C" w14:textId="77777777" w:rsidR="00EE2104" w:rsidRDefault="00D409FA" w:rsidP="00D409FA">
            <w:pPr>
              <w:ind w:left="106" w:firstLine="0"/>
            </w:pPr>
            <w:r>
              <w:rPr>
                <w:b w:val="0"/>
                <w:sz w:val="22"/>
              </w:rPr>
              <w:t xml:space="preserve">Completed </w:t>
            </w:r>
            <w:r>
              <w:t xml:space="preserve"> </w:t>
            </w:r>
          </w:p>
        </w:tc>
      </w:tr>
      <w:tr w:rsidR="00EE2104" w14:paraId="02FF149F" w14:textId="77777777" w:rsidTr="00D409FA">
        <w:trPr>
          <w:trHeight w:val="605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DD98B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 xml:space="preserve">4 </w:t>
            </w:r>
            <w:r>
              <w:t xml:space="preserve">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F6510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 xml:space="preserve">18th - 21st March </w:t>
            </w:r>
            <w:r>
              <w:t xml:space="preserve">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5002A" w14:textId="77777777" w:rsidR="00EE2104" w:rsidRDefault="00D409FA">
            <w:pPr>
              <w:ind w:left="106" w:right="548" w:firstLine="0"/>
            </w:pPr>
            <w:r>
              <w:rPr>
                <w:b w:val="0"/>
                <w:sz w:val="22"/>
              </w:rPr>
              <w:t xml:space="preserve">The Hour </w:t>
            </w:r>
            <w:proofErr w:type="gramStart"/>
            <w:r>
              <w:rPr>
                <w:b w:val="0"/>
                <w:sz w:val="22"/>
              </w:rPr>
              <w:t xml:space="preserve">Challenge </w:t>
            </w:r>
            <w:r>
              <w:t xml:space="preserve"> </w:t>
            </w:r>
            <w:r>
              <w:rPr>
                <w:b w:val="0"/>
                <w:sz w:val="22"/>
              </w:rPr>
              <w:t>(</w:t>
            </w:r>
            <w:proofErr w:type="gramEnd"/>
            <w:r>
              <w:rPr>
                <w:b w:val="0"/>
                <w:sz w:val="22"/>
              </w:rPr>
              <w:t>virtual) (free)</w:t>
            </w:r>
            <w:r>
              <w:t xml:space="preserve"> 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40DB8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 xml:space="preserve">Runner’s own course </w:t>
            </w:r>
            <w:r>
              <w:t xml:space="preserve"> 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F2A1B" w14:textId="77777777" w:rsidR="00EE2104" w:rsidRDefault="00D409FA" w:rsidP="00D409FA">
            <w:pPr>
              <w:ind w:left="106" w:firstLine="0"/>
            </w:pPr>
            <w:r>
              <w:rPr>
                <w:b w:val="0"/>
                <w:sz w:val="22"/>
              </w:rPr>
              <w:t xml:space="preserve"> Completed </w:t>
            </w:r>
            <w:r>
              <w:t xml:space="preserve"> </w:t>
            </w:r>
          </w:p>
        </w:tc>
      </w:tr>
      <w:tr w:rsidR="00EE2104" w14:paraId="6C69983C" w14:textId="77777777" w:rsidTr="00D409FA">
        <w:trPr>
          <w:trHeight w:val="380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6BDD4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>5 V</w:t>
            </w:r>
            <w:r>
              <w:t xml:space="preserve">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D2BFB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>18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April </w:t>
            </w:r>
            <w:r>
              <w:t xml:space="preserve">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D3557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>XC (free)</w:t>
            </w:r>
            <w:r>
              <w:t xml:space="preserve"> 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43FDF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 xml:space="preserve">Crooked Chimney </w:t>
            </w:r>
            <w:r>
              <w:t xml:space="preserve"> 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30BD5" w14:textId="77777777" w:rsidR="00EE2104" w:rsidRDefault="00D409FA" w:rsidP="00D409FA">
            <w:pPr>
              <w:ind w:left="106" w:firstLine="0"/>
            </w:pPr>
            <w:r>
              <w:rPr>
                <w:b w:val="0"/>
                <w:sz w:val="22"/>
              </w:rPr>
              <w:t>Completed</w:t>
            </w:r>
            <w:r>
              <w:t xml:space="preserve"> </w:t>
            </w:r>
          </w:p>
        </w:tc>
      </w:tr>
      <w:tr w:rsidR="00EE2104" w14:paraId="1E72E8F0" w14:textId="77777777" w:rsidTr="00D409FA">
        <w:trPr>
          <w:trHeight w:val="336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22CED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 xml:space="preserve">6 V </w:t>
            </w:r>
            <w:r>
              <w:t xml:space="preserve">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24376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>9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May </w:t>
            </w:r>
            <w:r>
              <w:t xml:space="preserve">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2C4A9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>Centenary Challenge (free)</w:t>
            </w:r>
            <w:r>
              <w:t xml:space="preserve"> 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F431D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>WGC 20.20 route</w:t>
            </w:r>
            <w:r>
              <w:t xml:space="preserve"> 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E8076" w14:textId="77777777" w:rsidR="00EE2104" w:rsidRDefault="00D409FA" w:rsidP="00D409FA">
            <w:pPr>
              <w:ind w:left="106" w:firstLine="0"/>
            </w:pPr>
            <w:r>
              <w:rPr>
                <w:b w:val="0"/>
                <w:sz w:val="22"/>
              </w:rPr>
              <w:t>Completed</w:t>
            </w:r>
            <w:r>
              <w:t xml:space="preserve"> </w:t>
            </w:r>
          </w:p>
        </w:tc>
      </w:tr>
      <w:tr w:rsidR="00EE2104" w14:paraId="358D1CBE" w14:textId="77777777" w:rsidTr="00D409FA">
        <w:trPr>
          <w:trHeight w:val="874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F1043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 xml:space="preserve">7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FA259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>24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May – 6</w:t>
            </w:r>
            <w:r>
              <w:rPr>
                <w:b w:val="0"/>
                <w:sz w:val="22"/>
                <w:vertAlign w:val="superscript"/>
              </w:rPr>
              <w:t xml:space="preserve">th </w:t>
            </w:r>
            <w:r>
              <w:rPr>
                <w:b w:val="0"/>
                <w:sz w:val="22"/>
              </w:rPr>
              <w:t xml:space="preserve">June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3F92B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 xml:space="preserve">MWL – Race 1 – Mob Match </w:t>
            </w:r>
          </w:p>
          <w:p w14:paraId="337A8904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 xml:space="preserve">(free) </w:t>
            </w:r>
          </w:p>
          <w:p w14:paraId="7EE7203D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CBE43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 xml:space="preserve">Virtual 10k - Runner’s own course  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BB008" w14:textId="77777777" w:rsidR="00EE2104" w:rsidRDefault="00D409FA" w:rsidP="00D409FA">
            <w:pPr>
              <w:ind w:left="106" w:firstLine="0"/>
            </w:pPr>
            <w:r>
              <w:rPr>
                <w:b w:val="0"/>
                <w:sz w:val="22"/>
              </w:rPr>
              <w:t xml:space="preserve">Completed </w:t>
            </w:r>
          </w:p>
        </w:tc>
      </w:tr>
      <w:tr w:rsidR="00EE2104" w14:paraId="62017721" w14:textId="77777777" w:rsidTr="00D409FA">
        <w:trPr>
          <w:trHeight w:val="605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465D7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 xml:space="preserve">8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3A127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>13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June </w:t>
            </w:r>
            <w:r>
              <w:t xml:space="preserve">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A29EA" w14:textId="77777777" w:rsidR="00EE2104" w:rsidRDefault="00D409FA">
            <w:pPr>
              <w:ind w:left="106" w:right="511" w:firstLine="0"/>
            </w:pPr>
            <w:r>
              <w:rPr>
                <w:b w:val="0"/>
                <w:sz w:val="22"/>
              </w:rPr>
              <w:t xml:space="preserve">St Albans Half </w:t>
            </w:r>
            <w:proofErr w:type="gramStart"/>
            <w:r>
              <w:rPr>
                <w:b w:val="0"/>
                <w:sz w:val="22"/>
              </w:rPr>
              <w:t>Marathon  £</w:t>
            </w:r>
            <w:proofErr w:type="gramEnd"/>
            <w:r>
              <w:rPr>
                <w:b w:val="0"/>
                <w:sz w:val="22"/>
              </w:rPr>
              <w:t>33</w:t>
            </w:r>
            <w:r>
              <w:t xml:space="preserve"> 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6C5B1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 xml:space="preserve">St Albans </w:t>
            </w:r>
            <w:r>
              <w:t xml:space="preserve"> 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B0AFE" w14:textId="77777777" w:rsidR="00EE2104" w:rsidRDefault="00D409FA" w:rsidP="00D409FA">
            <w:pPr>
              <w:ind w:left="106" w:firstLine="0"/>
            </w:pPr>
            <w:r>
              <w:rPr>
                <w:b w:val="0"/>
                <w:sz w:val="22"/>
              </w:rPr>
              <w:t>Completed</w:t>
            </w:r>
            <w:r>
              <w:t xml:space="preserve"> </w:t>
            </w:r>
          </w:p>
        </w:tc>
      </w:tr>
      <w:tr w:rsidR="00EE2104" w14:paraId="0295A3E4" w14:textId="77777777" w:rsidTr="00D409FA">
        <w:trPr>
          <w:trHeight w:val="610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42A6A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 xml:space="preserve">9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C2741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>14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June – 27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June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AE778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 xml:space="preserve">MWL – Race </w:t>
            </w:r>
            <w:proofErr w:type="gramStart"/>
            <w:r>
              <w:rPr>
                <w:b w:val="0"/>
                <w:sz w:val="22"/>
              </w:rPr>
              <w:t>2  (</w:t>
            </w:r>
            <w:proofErr w:type="gramEnd"/>
            <w:r>
              <w:rPr>
                <w:b w:val="0"/>
                <w:sz w:val="22"/>
              </w:rPr>
              <w:t xml:space="preserve">free) </w:t>
            </w:r>
          </w:p>
          <w:p w14:paraId="4D2EAE00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613D0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 xml:space="preserve">Virtual 10k - Runner’s own course  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2D5EC" w14:textId="77777777" w:rsidR="00EE2104" w:rsidRDefault="00D409FA" w:rsidP="00D409FA">
            <w:pPr>
              <w:ind w:left="106" w:firstLine="0"/>
            </w:pPr>
            <w:r>
              <w:rPr>
                <w:b w:val="0"/>
                <w:sz w:val="22"/>
              </w:rPr>
              <w:t xml:space="preserve">Completed </w:t>
            </w:r>
          </w:p>
        </w:tc>
      </w:tr>
      <w:tr w:rsidR="00EE2104" w14:paraId="6E86E42C" w14:textId="77777777" w:rsidTr="00D409FA">
        <w:trPr>
          <w:trHeight w:val="605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D1D8C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 xml:space="preserve">10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354CA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>25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June – 3</w:t>
            </w:r>
            <w:r>
              <w:rPr>
                <w:b w:val="0"/>
                <w:sz w:val="22"/>
                <w:vertAlign w:val="superscript"/>
              </w:rPr>
              <w:t>rd</w:t>
            </w:r>
            <w:r>
              <w:rPr>
                <w:b w:val="0"/>
                <w:sz w:val="22"/>
              </w:rPr>
              <w:t xml:space="preserve"> July 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87417" w14:textId="77777777" w:rsidR="00EE2104" w:rsidRDefault="00D409FA">
            <w:pPr>
              <w:ind w:left="106" w:right="837" w:firstLine="0"/>
            </w:pPr>
            <w:r>
              <w:rPr>
                <w:b w:val="0"/>
                <w:sz w:val="22"/>
              </w:rPr>
              <w:t>Welwyn 10k (</w:t>
            </w:r>
            <w:proofErr w:type="gramStart"/>
            <w:r>
              <w:rPr>
                <w:b w:val="0"/>
                <w:sz w:val="22"/>
              </w:rPr>
              <w:t>virtual)  £</w:t>
            </w:r>
            <w:proofErr w:type="gramEnd"/>
            <w:r>
              <w:rPr>
                <w:b w:val="0"/>
                <w:sz w:val="22"/>
              </w:rPr>
              <w:t xml:space="preserve">10 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A84B9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 xml:space="preserve">Welwyn  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29C67" w14:textId="77777777" w:rsidR="00EE2104" w:rsidRDefault="00D409FA" w:rsidP="00D409FA">
            <w:pPr>
              <w:ind w:left="106" w:firstLine="0"/>
            </w:pPr>
            <w:r>
              <w:rPr>
                <w:b w:val="0"/>
                <w:sz w:val="22"/>
              </w:rPr>
              <w:t xml:space="preserve">Completed </w:t>
            </w:r>
          </w:p>
        </w:tc>
      </w:tr>
      <w:tr w:rsidR="00EE2104" w14:paraId="10572737" w14:textId="77777777" w:rsidTr="00D409FA">
        <w:trPr>
          <w:trHeight w:val="605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C5422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 xml:space="preserve">11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488C6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>4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July </w:t>
            </w:r>
            <w:r>
              <w:t xml:space="preserve">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FE766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>Ware 10 miles £18 OR 10k £16 (virtual option £8)</w:t>
            </w:r>
            <w:r>
              <w:t xml:space="preserve"> 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D1B3C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 xml:space="preserve">Ware </w:t>
            </w:r>
            <w:r>
              <w:t xml:space="preserve"> 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A84D8" w14:textId="77777777" w:rsidR="00EE2104" w:rsidRDefault="00D409FA" w:rsidP="00D409FA">
            <w:pPr>
              <w:ind w:left="106" w:firstLine="0"/>
            </w:pPr>
            <w:r>
              <w:rPr>
                <w:b w:val="0"/>
                <w:sz w:val="22"/>
              </w:rPr>
              <w:t>Completed</w:t>
            </w:r>
            <w:r>
              <w:t xml:space="preserve"> </w:t>
            </w:r>
          </w:p>
        </w:tc>
      </w:tr>
      <w:tr w:rsidR="00EE2104" w14:paraId="632AD1A9" w14:textId="77777777" w:rsidTr="00D409FA">
        <w:trPr>
          <w:trHeight w:val="605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82D29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 xml:space="preserve">12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98956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>5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– 18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July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6836F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 xml:space="preserve">MWL – Race 3 (free) 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CEEF9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 xml:space="preserve">Virtual 10k - Runner’s own course  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8A264" w14:textId="77777777" w:rsidR="00EE2104" w:rsidRDefault="00D409FA" w:rsidP="00D409FA">
            <w:pPr>
              <w:ind w:left="106" w:firstLine="0"/>
            </w:pPr>
            <w:r>
              <w:rPr>
                <w:b w:val="0"/>
                <w:sz w:val="22"/>
              </w:rPr>
              <w:t xml:space="preserve">Completed </w:t>
            </w:r>
          </w:p>
        </w:tc>
        <w:bookmarkStart w:id="0" w:name="_GoBack"/>
        <w:bookmarkEnd w:id="0"/>
      </w:tr>
      <w:tr w:rsidR="00EE2104" w14:paraId="3DB3B190" w14:textId="77777777" w:rsidTr="00D409FA">
        <w:trPr>
          <w:trHeight w:val="454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A197B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lastRenderedPageBreak/>
              <w:t xml:space="preserve">13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082C4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>18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July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54F14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 xml:space="preserve">Herts Fast 10k £20  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77CBE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 xml:space="preserve">WGC 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973FF" w14:textId="77777777" w:rsidR="00EE2104" w:rsidRDefault="00D409FA" w:rsidP="00D409FA">
            <w:pPr>
              <w:ind w:left="106" w:firstLine="0"/>
            </w:pPr>
            <w:r>
              <w:rPr>
                <w:b w:val="0"/>
                <w:sz w:val="22"/>
              </w:rPr>
              <w:t xml:space="preserve">Completed </w:t>
            </w:r>
            <w:r>
              <w:rPr>
                <w:b w:val="0"/>
                <w:sz w:val="22"/>
              </w:rPr>
              <w:t>(Replaced the cancelled Love WGC 10</w:t>
            </w:r>
            <w:proofErr w:type="gramStart"/>
            <w:r>
              <w:rPr>
                <w:b w:val="0"/>
                <w:sz w:val="22"/>
              </w:rPr>
              <w:t>k )</w:t>
            </w:r>
            <w:proofErr w:type="gramEnd"/>
            <w:r>
              <w:rPr>
                <w:b w:val="0"/>
                <w:sz w:val="22"/>
              </w:rPr>
              <w:t xml:space="preserve"> </w:t>
            </w:r>
          </w:p>
        </w:tc>
      </w:tr>
      <w:tr w:rsidR="00EE2104" w14:paraId="34D46501" w14:textId="77777777" w:rsidTr="00D409FA">
        <w:trPr>
          <w:trHeight w:val="336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FB66F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>14 V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680FD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>29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July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F3A62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 xml:space="preserve">GCR club 3k relays (free) 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F9E96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 xml:space="preserve">Woodhall, WGC 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3CA4A" w14:textId="77777777" w:rsidR="00EE2104" w:rsidRDefault="00D409FA" w:rsidP="00D409FA">
            <w:pPr>
              <w:ind w:left="106" w:firstLine="0"/>
            </w:pPr>
            <w:r>
              <w:rPr>
                <w:b w:val="0"/>
                <w:sz w:val="22"/>
              </w:rPr>
              <w:t xml:space="preserve">Completed </w:t>
            </w:r>
          </w:p>
        </w:tc>
      </w:tr>
      <w:tr w:rsidR="00EE2104" w14:paraId="111C0A4D" w14:textId="77777777" w:rsidTr="00D409FA">
        <w:trPr>
          <w:trHeight w:val="624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3B553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 xml:space="preserve">15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00274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>2</w:t>
            </w:r>
            <w:r>
              <w:rPr>
                <w:b w:val="0"/>
                <w:sz w:val="22"/>
                <w:vertAlign w:val="superscript"/>
              </w:rPr>
              <w:t>nd</w:t>
            </w:r>
            <w:r>
              <w:rPr>
                <w:b w:val="0"/>
                <w:sz w:val="22"/>
              </w:rPr>
              <w:t xml:space="preserve"> – 15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August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AD2B0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 xml:space="preserve">MWL - Race 4 (free) 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18CC6" w14:textId="77777777" w:rsidR="00EE2104" w:rsidRDefault="00D409FA">
            <w:pPr>
              <w:ind w:left="106" w:firstLine="0"/>
            </w:pPr>
            <w:r>
              <w:rPr>
                <w:b w:val="0"/>
                <w:sz w:val="22"/>
              </w:rPr>
              <w:t xml:space="preserve">Virtual 10k - Runner’s own course  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24272" w14:textId="77777777" w:rsidR="00EE2104" w:rsidRDefault="00D409FA" w:rsidP="00D409FA">
            <w:pPr>
              <w:ind w:left="106" w:firstLine="0"/>
            </w:pPr>
            <w:r>
              <w:rPr>
                <w:b w:val="0"/>
                <w:sz w:val="22"/>
              </w:rPr>
              <w:t>Completed</w:t>
            </w:r>
          </w:p>
        </w:tc>
      </w:tr>
      <w:tr w:rsidR="00EE2104" w14:paraId="0D3403DC" w14:textId="77777777" w:rsidTr="00D409FA">
        <w:trPr>
          <w:trHeight w:val="605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3DB40" w14:textId="77777777" w:rsidR="00EE2104" w:rsidRDefault="00D409FA">
            <w:pPr>
              <w:ind w:left="0" w:firstLine="0"/>
            </w:pPr>
            <w:r>
              <w:rPr>
                <w:b w:val="0"/>
                <w:sz w:val="22"/>
              </w:rPr>
              <w:t xml:space="preserve">16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F17B2" w14:textId="77777777" w:rsidR="00EE2104" w:rsidRDefault="00D409FA">
            <w:pPr>
              <w:ind w:left="0" w:firstLine="0"/>
            </w:pPr>
            <w:r>
              <w:rPr>
                <w:b w:val="0"/>
                <w:sz w:val="22"/>
              </w:rPr>
              <w:t>8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August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CBB70" w14:textId="77777777" w:rsidR="00EE2104" w:rsidRDefault="00D409FA">
            <w:pPr>
              <w:ind w:left="0" w:firstLine="0"/>
            </w:pPr>
            <w:r>
              <w:rPr>
                <w:b w:val="0"/>
                <w:sz w:val="22"/>
              </w:rPr>
              <w:t xml:space="preserve">St Albans 10k (£20) 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FA53C" w14:textId="77777777" w:rsidR="00EE2104" w:rsidRDefault="00D409FA">
            <w:pPr>
              <w:ind w:left="0" w:firstLine="0"/>
            </w:pPr>
            <w:r>
              <w:rPr>
                <w:b w:val="0"/>
                <w:sz w:val="22"/>
              </w:rPr>
              <w:t xml:space="preserve">St Albans (Highfield </w:t>
            </w:r>
            <w:proofErr w:type="spellStart"/>
            <w:r>
              <w:rPr>
                <w:b w:val="0"/>
                <w:sz w:val="22"/>
              </w:rPr>
              <w:t>Pk</w:t>
            </w:r>
            <w:proofErr w:type="spellEnd"/>
            <w:r>
              <w:rPr>
                <w:b w:val="0"/>
                <w:sz w:val="22"/>
              </w:rPr>
              <w:t xml:space="preserve">) 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2B7DA" w14:textId="77777777" w:rsidR="00EE2104" w:rsidRDefault="00D409FA" w:rsidP="00D409FA">
            <w:pPr>
              <w:ind w:left="0" w:firstLine="0"/>
            </w:pPr>
            <w:r>
              <w:rPr>
                <w:b w:val="0"/>
                <w:sz w:val="22"/>
              </w:rPr>
              <w:t>Completed</w:t>
            </w:r>
          </w:p>
        </w:tc>
      </w:tr>
      <w:tr w:rsidR="00EE2104" w14:paraId="6BBDA100" w14:textId="77777777" w:rsidTr="00D409FA">
        <w:trPr>
          <w:trHeight w:val="610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4C459" w14:textId="77777777" w:rsidR="00EE2104" w:rsidRDefault="00D409FA">
            <w:pPr>
              <w:ind w:left="0" w:firstLine="0"/>
            </w:pPr>
            <w:r>
              <w:rPr>
                <w:b w:val="0"/>
                <w:sz w:val="22"/>
              </w:rPr>
              <w:t xml:space="preserve">17 </w:t>
            </w:r>
            <w:r>
              <w:t xml:space="preserve">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D515D" w14:textId="77777777" w:rsidR="00EE2104" w:rsidRDefault="00D409FA">
            <w:pPr>
              <w:ind w:left="0" w:firstLine="0"/>
            </w:pPr>
            <w:r>
              <w:rPr>
                <w:b w:val="0"/>
                <w:sz w:val="22"/>
              </w:rPr>
              <w:t>15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August </w:t>
            </w:r>
            <w:r>
              <w:t xml:space="preserve">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73E1E" w14:textId="77777777" w:rsidR="00EE2104" w:rsidRDefault="00D409FA">
            <w:pPr>
              <w:ind w:left="0" w:firstLine="0"/>
            </w:pPr>
            <w:r>
              <w:rPr>
                <w:b w:val="0"/>
                <w:sz w:val="22"/>
              </w:rPr>
              <w:t>Lea Valley HM (£27)</w:t>
            </w:r>
            <w:r>
              <w:t xml:space="preserve"> 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6DCDE" w14:textId="77777777" w:rsidR="00EE2104" w:rsidRDefault="00D409FA">
            <w:pPr>
              <w:ind w:left="0" w:firstLine="0"/>
            </w:pPr>
            <w:r>
              <w:rPr>
                <w:b w:val="0"/>
                <w:sz w:val="22"/>
              </w:rPr>
              <w:t xml:space="preserve">Cheshunt </w:t>
            </w:r>
            <w:r>
              <w:t xml:space="preserve"> 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3ED92" w14:textId="77777777" w:rsidR="00EE2104" w:rsidRDefault="00D409FA" w:rsidP="00D409FA">
            <w:pPr>
              <w:ind w:left="0" w:firstLine="0"/>
            </w:pPr>
            <w:r>
              <w:rPr>
                <w:b w:val="0"/>
                <w:sz w:val="22"/>
              </w:rPr>
              <w:t>Completed</w:t>
            </w:r>
          </w:p>
        </w:tc>
      </w:tr>
      <w:tr w:rsidR="00EE2104" w14:paraId="4C4126A0" w14:textId="77777777" w:rsidTr="00D409FA">
        <w:trPr>
          <w:trHeight w:val="336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66839" w14:textId="77777777" w:rsidR="00EE2104" w:rsidRDefault="00D409FA">
            <w:pPr>
              <w:ind w:left="0" w:firstLine="0"/>
            </w:pPr>
            <w:r>
              <w:rPr>
                <w:b w:val="0"/>
                <w:sz w:val="22"/>
              </w:rPr>
              <w:t xml:space="preserve">18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940C8" w14:textId="77777777" w:rsidR="00EE2104" w:rsidRDefault="00D409FA">
            <w:pPr>
              <w:ind w:left="0" w:firstLine="0"/>
            </w:pPr>
            <w:r>
              <w:rPr>
                <w:b w:val="0"/>
                <w:sz w:val="22"/>
              </w:rPr>
              <w:t>21</w:t>
            </w:r>
            <w:r>
              <w:rPr>
                <w:b w:val="0"/>
                <w:sz w:val="22"/>
                <w:vertAlign w:val="superscript"/>
              </w:rPr>
              <w:t>st</w:t>
            </w:r>
            <w:r>
              <w:rPr>
                <w:b w:val="0"/>
                <w:sz w:val="22"/>
              </w:rPr>
              <w:t xml:space="preserve"> August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6E59D" w14:textId="77777777" w:rsidR="00EE2104" w:rsidRDefault="00D409FA">
            <w:pPr>
              <w:ind w:left="0" w:firstLine="0"/>
            </w:pPr>
            <w:proofErr w:type="spellStart"/>
            <w:r>
              <w:rPr>
                <w:b w:val="0"/>
                <w:sz w:val="22"/>
              </w:rPr>
              <w:t>Panshanger</w:t>
            </w:r>
            <w:proofErr w:type="spellEnd"/>
            <w:r>
              <w:rPr>
                <w:b w:val="0"/>
                <w:sz w:val="22"/>
              </w:rPr>
              <w:t xml:space="preserve"> parkrun (free)  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39147" w14:textId="77777777" w:rsidR="00EE2104" w:rsidRDefault="00D409FA">
            <w:pPr>
              <w:ind w:left="0" w:firstLine="0"/>
            </w:pPr>
            <w:proofErr w:type="spellStart"/>
            <w:r>
              <w:rPr>
                <w:b w:val="0"/>
                <w:sz w:val="22"/>
              </w:rPr>
              <w:t>Panshanger</w:t>
            </w:r>
            <w:proofErr w:type="spellEnd"/>
            <w:r>
              <w:rPr>
                <w:b w:val="0"/>
                <w:sz w:val="22"/>
              </w:rPr>
              <w:t xml:space="preserve"> Park 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91116" w14:textId="77777777" w:rsidR="00EE2104" w:rsidRDefault="00D409FA" w:rsidP="00D409FA">
            <w:pPr>
              <w:ind w:left="0" w:firstLine="0"/>
            </w:pPr>
            <w:r>
              <w:rPr>
                <w:b w:val="0"/>
                <w:sz w:val="22"/>
              </w:rPr>
              <w:t>Completed</w:t>
            </w:r>
          </w:p>
        </w:tc>
      </w:tr>
      <w:tr w:rsidR="00EE2104" w14:paraId="4FA3A41E" w14:textId="77777777" w:rsidTr="00D409FA">
        <w:trPr>
          <w:trHeight w:val="605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3935A" w14:textId="77777777" w:rsidR="00EE2104" w:rsidRDefault="00D409FA">
            <w:pPr>
              <w:ind w:left="0" w:firstLine="0"/>
            </w:pPr>
            <w:r>
              <w:rPr>
                <w:b w:val="0"/>
                <w:sz w:val="22"/>
              </w:rPr>
              <w:t>19 V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8CB9F" w14:textId="77777777" w:rsidR="00EE2104" w:rsidRDefault="00D409FA">
            <w:pPr>
              <w:ind w:left="0" w:firstLine="0"/>
            </w:pPr>
            <w:r>
              <w:rPr>
                <w:b w:val="0"/>
                <w:sz w:val="22"/>
              </w:rPr>
              <w:t>12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September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86A35" w14:textId="77777777" w:rsidR="00EE2104" w:rsidRDefault="00D409FA">
            <w:pPr>
              <w:ind w:left="0" w:firstLine="0"/>
            </w:pPr>
            <w:r>
              <w:rPr>
                <w:b w:val="0"/>
                <w:sz w:val="22"/>
              </w:rPr>
              <w:t xml:space="preserve">GCR Centenary Loop event (free)  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F25C2" w14:textId="77777777" w:rsidR="00EE2104" w:rsidRDefault="00D409FA">
            <w:pPr>
              <w:ind w:left="0" w:firstLine="0"/>
            </w:pPr>
            <w:proofErr w:type="spellStart"/>
            <w:r>
              <w:rPr>
                <w:b w:val="0"/>
                <w:sz w:val="22"/>
              </w:rPr>
              <w:t>Stanborough</w:t>
            </w:r>
            <w:proofErr w:type="spellEnd"/>
            <w:r>
              <w:rPr>
                <w:b w:val="0"/>
                <w:sz w:val="22"/>
              </w:rPr>
              <w:t xml:space="preserve"> Park 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84749" w14:textId="77777777" w:rsidR="00EE2104" w:rsidRDefault="00D409FA" w:rsidP="00D409FA">
            <w:pPr>
              <w:ind w:left="0" w:firstLine="0"/>
            </w:pPr>
            <w:r>
              <w:rPr>
                <w:b w:val="0"/>
                <w:sz w:val="22"/>
              </w:rPr>
              <w:t>Completed</w:t>
            </w:r>
          </w:p>
        </w:tc>
      </w:tr>
      <w:tr w:rsidR="00EE2104" w14:paraId="7BEB3CA8" w14:textId="77777777" w:rsidTr="00D409FA">
        <w:trPr>
          <w:trHeight w:val="605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C029E" w14:textId="77777777" w:rsidR="00EE2104" w:rsidRDefault="00D409FA">
            <w:pPr>
              <w:ind w:left="0" w:firstLine="0"/>
            </w:pPr>
            <w:r>
              <w:rPr>
                <w:b w:val="0"/>
                <w:sz w:val="22"/>
              </w:rPr>
              <w:t xml:space="preserve">20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D3A92" w14:textId="77777777" w:rsidR="00EE2104" w:rsidRDefault="00D409FA">
            <w:pPr>
              <w:ind w:left="0" w:firstLine="0"/>
            </w:pPr>
            <w:r>
              <w:rPr>
                <w:b w:val="0"/>
                <w:sz w:val="22"/>
              </w:rPr>
              <w:t>19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September 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CBE58" w14:textId="77777777" w:rsidR="00EE2104" w:rsidRDefault="00D409FA">
            <w:pPr>
              <w:ind w:left="0" w:firstLine="0"/>
            </w:pPr>
            <w:r>
              <w:rPr>
                <w:b w:val="0"/>
                <w:sz w:val="22"/>
              </w:rPr>
              <w:t xml:space="preserve">Stevenage 10k (£17 for ARC affiliated clubs) 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EFE81" w14:textId="77777777" w:rsidR="00EE2104" w:rsidRDefault="00D409FA">
            <w:pPr>
              <w:ind w:left="0" w:firstLine="0"/>
            </w:pPr>
            <w:r>
              <w:rPr>
                <w:b w:val="0"/>
                <w:sz w:val="22"/>
              </w:rPr>
              <w:t xml:space="preserve">Stevenage 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647BF" w14:textId="77777777" w:rsidR="00EE2104" w:rsidRDefault="00D409FA" w:rsidP="00D409FA">
            <w:pPr>
              <w:ind w:left="0" w:firstLine="0"/>
            </w:pPr>
            <w:r>
              <w:rPr>
                <w:b w:val="0"/>
                <w:sz w:val="22"/>
              </w:rPr>
              <w:t>Completed</w:t>
            </w:r>
          </w:p>
        </w:tc>
      </w:tr>
      <w:tr w:rsidR="00EE2104" w14:paraId="0ECED9AF" w14:textId="77777777" w:rsidTr="00D409FA">
        <w:trPr>
          <w:trHeight w:val="454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2E3CF" w14:textId="77777777" w:rsidR="00EE2104" w:rsidRDefault="00D409FA">
            <w:pPr>
              <w:ind w:left="0" w:firstLine="0"/>
            </w:pPr>
            <w:r>
              <w:rPr>
                <w:b w:val="0"/>
                <w:sz w:val="22"/>
              </w:rPr>
              <w:t xml:space="preserve">21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A2988" w14:textId="77777777" w:rsidR="00EE2104" w:rsidRDefault="00D409FA">
            <w:pPr>
              <w:ind w:left="0" w:firstLine="0"/>
            </w:pPr>
            <w:r>
              <w:rPr>
                <w:b w:val="0"/>
                <w:sz w:val="22"/>
              </w:rPr>
              <w:t>26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September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81C20" w14:textId="77777777" w:rsidR="00EE2104" w:rsidRDefault="00D409FA">
            <w:pPr>
              <w:ind w:left="0" w:firstLine="0"/>
            </w:pPr>
            <w:r>
              <w:rPr>
                <w:b w:val="0"/>
                <w:sz w:val="22"/>
              </w:rPr>
              <w:t xml:space="preserve">Standalone 10k (£tbc) 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BC9AC" w14:textId="77777777" w:rsidR="00EE2104" w:rsidRDefault="00D409FA">
            <w:pPr>
              <w:ind w:left="0" w:firstLine="0"/>
            </w:pPr>
            <w:r>
              <w:rPr>
                <w:b w:val="0"/>
                <w:sz w:val="22"/>
              </w:rPr>
              <w:t xml:space="preserve">Standalone Farm, Letchworth 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4A15A" w14:textId="77777777" w:rsidR="00EE2104" w:rsidRDefault="00D409FA" w:rsidP="00D409FA">
            <w:pPr>
              <w:ind w:left="0" w:firstLine="0"/>
            </w:pPr>
            <w:r>
              <w:rPr>
                <w:b w:val="0"/>
                <w:sz w:val="22"/>
              </w:rPr>
              <w:t>Completed</w:t>
            </w:r>
          </w:p>
        </w:tc>
      </w:tr>
      <w:tr w:rsidR="00EE2104" w14:paraId="05446113" w14:textId="77777777" w:rsidTr="00D409FA">
        <w:trPr>
          <w:trHeight w:val="409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1B5D7" w14:textId="77777777" w:rsidR="00EE2104" w:rsidRDefault="00D409FA">
            <w:pPr>
              <w:ind w:left="0" w:firstLine="0"/>
            </w:pPr>
            <w:r>
              <w:rPr>
                <w:b w:val="0"/>
                <w:sz w:val="22"/>
              </w:rPr>
              <w:t xml:space="preserve">22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9B379" w14:textId="77777777" w:rsidR="00EE2104" w:rsidRDefault="00D409FA">
            <w:pPr>
              <w:ind w:left="0" w:firstLine="0"/>
            </w:pPr>
            <w:r>
              <w:rPr>
                <w:b w:val="0"/>
                <w:sz w:val="22"/>
              </w:rPr>
              <w:t>17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October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715E8" w14:textId="77777777" w:rsidR="00EE2104" w:rsidRDefault="00D409FA">
            <w:pPr>
              <w:ind w:left="0" w:firstLine="0"/>
            </w:pPr>
            <w:r>
              <w:rPr>
                <w:b w:val="0"/>
                <w:sz w:val="22"/>
              </w:rPr>
              <w:t xml:space="preserve">Sunday League XC (free) 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01CF5" w14:textId="77777777" w:rsidR="00EE2104" w:rsidRDefault="00D409FA">
            <w:pPr>
              <w:ind w:left="0" w:firstLine="0"/>
            </w:pPr>
            <w:r>
              <w:rPr>
                <w:b w:val="0"/>
                <w:sz w:val="22"/>
              </w:rPr>
              <w:t xml:space="preserve">Cheshunt 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394E8" w14:textId="77777777" w:rsidR="00EE2104" w:rsidRDefault="00D409FA" w:rsidP="00D409FA">
            <w:pPr>
              <w:ind w:left="0" w:firstLine="0"/>
            </w:pPr>
            <w:r>
              <w:rPr>
                <w:b w:val="0"/>
                <w:sz w:val="22"/>
              </w:rPr>
              <w:t>Details to follow</w:t>
            </w:r>
          </w:p>
        </w:tc>
      </w:tr>
      <w:tr w:rsidR="00EE2104" w14:paraId="51EACE52" w14:textId="77777777" w:rsidTr="00D409FA">
        <w:trPr>
          <w:trHeight w:val="610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CD2BF" w14:textId="77777777" w:rsidR="00EE2104" w:rsidRDefault="00D409FA">
            <w:pPr>
              <w:ind w:left="0" w:firstLine="0"/>
            </w:pPr>
            <w:r>
              <w:rPr>
                <w:b w:val="0"/>
                <w:sz w:val="22"/>
              </w:rPr>
              <w:t xml:space="preserve">23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DAFBF" w14:textId="77777777" w:rsidR="00EE2104" w:rsidRDefault="00D409FA">
            <w:pPr>
              <w:ind w:left="0" w:firstLine="0"/>
            </w:pPr>
            <w:r>
              <w:rPr>
                <w:b w:val="0"/>
                <w:sz w:val="22"/>
              </w:rPr>
              <w:t>21</w:t>
            </w:r>
            <w:r>
              <w:rPr>
                <w:b w:val="0"/>
                <w:sz w:val="22"/>
                <w:vertAlign w:val="superscript"/>
              </w:rPr>
              <w:t>st</w:t>
            </w:r>
            <w:r>
              <w:rPr>
                <w:b w:val="0"/>
                <w:sz w:val="22"/>
              </w:rPr>
              <w:t xml:space="preserve"> November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BFB5F" w14:textId="77777777" w:rsidR="00EE2104" w:rsidRDefault="00D409FA">
            <w:pPr>
              <w:ind w:left="0" w:firstLine="0"/>
              <w:jc w:val="both"/>
            </w:pPr>
            <w:r>
              <w:rPr>
                <w:b w:val="0"/>
                <w:sz w:val="22"/>
              </w:rPr>
              <w:t xml:space="preserve">Stevenage Half marathon (£26 UKA /£28) 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71BD7" w14:textId="77777777" w:rsidR="00EE2104" w:rsidRDefault="00D409FA">
            <w:pPr>
              <w:ind w:left="0" w:firstLine="0"/>
            </w:pPr>
            <w:r>
              <w:rPr>
                <w:b w:val="0"/>
                <w:sz w:val="22"/>
              </w:rPr>
              <w:t xml:space="preserve">Stevenage  </w:t>
            </w:r>
          </w:p>
          <w:p w14:paraId="1033E705" w14:textId="77777777" w:rsidR="00EE2104" w:rsidRDefault="00D409FA">
            <w:pPr>
              <w:ind w:left="0" w:firstLine="0"/>
            </w:pPr>
            <w:proofErr w:type="spellStart"/>
            <w:r>
              <w:rPr>
                <w:b w:val="0"/>
                <w:sz w:val="22"/>
              </w:rPr>
              <w:t>Ridlins</w:t>
            </w:r>
            <w:proofErr w:type="spellEnd"/>
            <w:r>
              <w:rPr>
                <w:b w:val="0"/>
                <w:sz w:val="22"/>
              </w:rPr>
              <w:t xml:space="preserve"> Stadium 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2621D" w14:textId="77777777" w:rsidR="00EE2104" w:rsidRDefault="00D409FA" w:rsidP="00D409FA">
            <w:pPr>
              <w:ind w:left="0" w:firstLine="0"/>
            </w:pPr>
            <w:hyperlink r:id="rId7">
              <w:r>
                <w:rPr>
                  <w:b w:val="0"/>
                  <w:color w:val="0563C1"/>
                  <w:sz w:val="22"/>
                  <w:u w:val="single" w:color="0563C1"/>
                </w:rPr>
                <w:t>https://stevenagehalfmarathon.org.uk/</w:t>
              </w:r>
            </w:hyperlink>
            <w:hyperlink r:id="rId8">
              <w:r>
                <w:t xml:space="preserve"> </w:t>
              </w:r>
            </w:hyperlink>
          </w:p>
        </w:tc>
      </w:tr>
      <w:tr w:rsidR="00EE2104" w14:paraId="1FCA81A4" w14:textId="77777777" w:rsidTr="00D409FA">
        <w:trPr>
          <w:trHeight w:val="605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A0D2F" w14:textId="77777777" w:rsidR="00EE2104" w:rsidRDefault="00D409FA">
            <w:pPr>
              <w:ind w:left="0" w:firstLine="0"/>
            </w:pPr>
            <w:r>
              <w:rPr>
                <w:b w:val="0"/>
                <w:sz w:val="22"/>
              </w:rPr>
              <w:t xml:space="preserve">24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8A569" w14:textId="77777777" w:rsidR="00EE2104" w:rsidRDefault="00D409FA">
            <w:pPr>
              <w:ind w:left="0" w:firstLine="0"/>
            </w:pPr>
            <w:r>
              <w:rPr>
                <w:b w:val="0"/>
                <w:sz w:val="22"/>
              </w:rPr>
              <w:t>28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November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E5EC0" w14:textId="77777777" w:rsidR="00EE2104" w:rsidRDefault="00D409FA">
            <w:pPr>
              <w:ind w:left="0" w:firstLine="0"/>
            </w:pPr>
            <w:r>
              <w:rPr>
                <w:b w:val="0"/>
                <w:sz w:val="22"/>
              </w:rPr>
              <w:t xml:space="preserve">Hatfield 5 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5A8AA" w14:textId="77777777" w:rsidR="00EE2104" w:rsidRDefault="00D409FA">
            <w:pPr>
              <w:ind w:left="0" w:firstLine="0"/>
            </w:pPr>
            <w:r>
              <w:rPr>
                <w:b w:val="0"/>
                <w:sz w:val="22"/>
              </w:rPr>
              <w:t xml:space="preserve">Hatfield 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47572" w14:textId="77777777" w:rsidR="00EE2104" w:rsidRDefault="00D409FA" w:rsidP="00D409FA">
            <w:pPr>
              <w:ind w:left="0" w:firstLine="0"/>
            </w:pPr>
            <w:hyperlink r:id="rId9">
              <w:r>
                <w:rPr>
                  <w:b w:val="0"/>
                  <w:color w:val="0563C1"/>
                  <w:sz w:val="22"/>
                  <w:u w:val="single" w:color="0563C1"/>
                </w:rPr>
                <w:t>https://activetrainingworld.co.uk/event/hatfield</w:t>
              </w:r>
            </w:hyperlink>
            <w:hyperlink r:id="rId10">
              <w:r>
                <w:rPr>
                  <w:b w:val="0"/>
                  <w:color w:val="0563C1"/>
                  <w:sz w:val="22"/>
                  <w:u w:val="single" w:color="0563C1"/>
                </w:rPr>
                <w:t>-</w:t>
              </w:r>
            </w:hyperlink>
            <w:hyperlink r:id="rId11">
              <w:r>
                <w:rPr>
                  <w:b w:val="0"/>
                  <w:color w:val="0563C1"/>
                  <w:sz w:val="22"/>
                  <w:u w:val="single" w:color="0563C1"/>
                </w:rPr>
                <w:t>5</w:t>
              </w:r>
            </w:hyperlink>
            <w:hyperlink r:id="rId12">
              <w:r>
                <w:rPr>
                  <w:b w:val="0"/>
                  <w:color w:val="0563C1"/>
                  <w:sz w:val="22"/>
                  <w:u w:val="single" w:color="0563C1"/>
                </w:rPr>
                <w:t>-</w:t>
              </w:r>
            </w:hyperlink>
            <w:hyperlink r:id="rId13">
              <w:r>
                <w:rPr>
                  <w:b w:val="0"/>
                  <w:color w:val="0563C1"/>
                  <w:sz w:val="22"/>
                  <w:u w:val="single" w:color="0563C1"/>
                </w:rPr>
                <w:t>28th</w:t>
              </w:r>
            </w:hyperlink>
            <w:hyperlink r:id="rId14"/>
            <w:hyperlink r:id="rId15">
              <w:r>
                <w:rPr>
                  <w:b w:val="0"/>
                  <w:color w:val="0563C1"/>
                  <w:sz w:val="22"/>
                  <w:u w:val="single" w:color="0563C1"/>
                </w:rPr>
                <w:t>nov</w:t>
              </w:r>
            </w:hyperlink>
            <w:hyperlink r:id="rId16">
              <w:r>
                <w:rPr>
                  <w:b w:val="0"/>
                  <w:color w:val="0563C1"/>
                  <w:sz w:val="22"/>
                  <w:u w:val="single" w:color="0563C1"/>
                </w:rPr>
                <w:t>-</w:t>
              </w:r>
            </w:hyperlink>
            <w:hyperlink r:id="rId17">
              <w:r>
                <w:rPr>
                  <w:b w:val="0"/>
                  <w:color w:val="0563C1"/>
                  <w:sz w:val="22"/>
                  <w:u w:val="single" w:color="0563C1"/>
                </w:rPr>
                <w:t xml:space="preserve">2021/ . </w:t>
              </w:r>
            </w:hyperlink>
            <w:hyperlink r:id="rId18">
              <w:r>
                <w:rPr>
                  <w:b w:val="0"/>
                  <w:color w:val="0563C1"/>
                  <w:sz w:val="22"/>
                  <w:u w:val="single" w:color="0563C1"/>
                </w:rPr>
                <w:t>(</w:t>
              </w:r>
            </w:hyperlink>
            <w:hyperlink r:id="rId19">
              <w:r>
                <w:rPr>
                  <w:b w:val="0"/>
                  <w:color w:val="0563C1"/>
                  <w:sz w:val="22"/>
                  <w:u w:val="single" w:color="0563C1"/>
                </w:rPr>
                <w:t>Herts County Senior championships</w:t>
              </w:r>
            </w:hyperlink>
            <w:hyperlink r:id="rId20">
              <w:r>
                <w:rPr>
                  <w:b w:val="0"/>
                  <w:color w:val="0563C1"/>
                  <w:sz w:val="22"/>
                  <w:u w:val="single" w:color="0563C1"/>
                </w:rPr>
                <w:t>)</w:t>
              </w:r>
            </w:hyperlink>
            <w:hyperlink r:id="rId21">
              <w:r>
                <w:t xml:space="preserve"> </w:t>
              </w:r>
            </w:hyperlink>
          </w:p>
        </w:tc>
      </w:tr>
      <w:tr w:rsidR="00EE2104" w14:paraId="7DE427E5" w14:textId="77777777" w:rsidTr="00D409FA">
        <w:trPr>
          <w:trHeight w:val="605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C2148" w14:textId="77777777" w:rsidR="00EE2104" w:rsidRDefault="00D409FA">
            <w:pPr>
              <w:ind w:left="0" w:firstLine="0"/>
            </w:pPr>
            <w:r>
              <w:rPr>
                <w:b w:val="0"/>
                <w:sz w:val="22"/>
              </w:rPr>
              <w:t>25 V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5A38B" w14:textId="77777777" w:rsidR="00EE2104" w:rsidRDefault="00D409FA">
            <w:pPr>
              <w:ind w:left="0" w:firstLine="0"/>
            </w:pPr>
            <w:r>
              <w:rPr>
                <w:b w:val="0"/>
                <w:sz w:val="22"/>
              </w:rPr>
              <w:t>5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December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FE3EA" w14:textId="77777777" w:rsidR="00EE2104" w:rsidRDefault="00D409FA">
            <w:pPr>
              <w:ind w:left="0" w:firstLine="0"/>
            </w:pPr>
            <w:r>
              <w:rPr>
                <w:b w:val="0"/>
                <w:sz w:val="22"/>
              </w:rPr>
              <w:t xml:space="preserve">Festive 5 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7485F" w14:textId="77777777" w:rsidR="00EE2104" w:rsidRDefault="00D409FA">
            <w:pPr>
              <w:ind w:left="0" w:firstLine="0"/>
            </w:pPr>
            <w:r>
              <w:rPr>
                <w:b w:val="0"/>
                <w:sz w:val="22"/>
              </w:rPr>
              <w:t xml:space="preserve">WGC </w:t>
            </w:r>
          </w:p>
          <w:p w14:paraId="60103F79" w14:textId="77777777" w:rsidR="00EE2104" w:rsidRDefault="00D409FA">
            <w:pPr>
              <w:ind w:left="0" w:firstLine="0"/>
            </w:pPr>
            <w:proofErr w:type="spellStart"/>
            <w:r>
              <w:rPr>
                <w:b w:val="0"/>
                <w:sz w:val="22"/>
              </w:rPr>
              <w:t>Stanborough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FF26D" w14:textId="77777777" w:rsidR="00EE2104" w:rsidRDefault="00D409FA" w:rsidP="00D409FA">
            <w:pPr>
              <w:ind w:left="0" w:firstLine="0"/>
            </w:pPr>
            <w:hyperlink r:id="rId22">
              <w:r>
                <w:rPr>
                  <w:b w:val="0"/>
                  <w:color w:val="0563C1"/>
                  <w:sz w:val="22"/>
                  <w:u w:val="single" w:color="0563C1"/>
                </w:rPr>
                <w:t>https://www.racesonline.uk/race</w:t>
              </w:r>
            </w:hyperlink>
            <w:hyperlink r:id="rId23">
              <w:r>
                <w:rPr>
                  <w:b w:val="0"/>
                  <w:color w:val="0563C1"/>
                  <w:sz w:val="22"/>
                  <w:u w:val="single" w:color="0563C1"/>
                </w:rPr>
                <w:t>-</w:t>
              </w:r>
            </w:hyperlink>
            <w:hyperlink r:id="rId24">
              <w:r>
                <w:rPr>
                  <w:b w:val="0"/>
                  <w:color w:val="0563C1"/>
                  <w:sz w:val="22"/>
                  <w:u w:val="single" w:color="0563C1"/>
                </w:rPr>
                <w:t>entry/festive5/</w:t>
              </w:r>
            </w:hyperlink>
            <w:hyperlink r:id="rId25">
              <w:r>
                <w:t xml:space="preserve"> </w:t>
              </w:r>
            </w:hyperlink>
          </w:p>
        </w:tc>
      </w:tr>
      <w:tr w:rsidR="00D409FA" w14:paraId="143A395E" w14:textId="77777777" w:rsidTr="00D409FA">
        <w:trPr>
          <w:trHeight w:val="454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B7667" w14:textId="77777777" w:rsidR="00D409FA" w:rsidRDefault="00D409FA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26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A0AC8" w14:textId="77777777" w:rsidR="00D409FA" w:rsidRDefault="00D409FA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</w:t>
            </w:r>
            <w:r w:rsidRPr="00D409FA"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December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C91CB" w14:textId="77777777" w:rsidR="00D409FA" w:rsidRDefault="00D409FA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Sunday League XC (free)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1EB3F" w14:textId="77777777" w:rsidR="00D409FA" w:rsidRDefault="00D409FA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Trent Park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A82D7" w14:textId="77777777" w:rsidR="00D409FA" w:rsidRDefault="00D409FA" w:rsidP="00D409FA">
            <w:pPr>
              <w:ind w:left="0" w:firstLine="0"/>
            </w:pPr>
            <w:r>
              <w:rPr>
                <w:b w:val="0"/>
                <w:sz w:val="22"/>
              </w:rPr>
              <w:t>Details to follow</w:t>
            </w:r>
          </w:p>
        </w:tc>
      </w:tr>
      <w:tr w:rsidR="00EE2104" w14:paraId="58F6E942" w14:textId="77777777" w:rsidTr="00D409FA">
        <w:trPr>
          <w:trHeight w:val="454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78020" w14:textId="77777777" w:rsidR="00EE2104" w:rsidRDefault="00D409FA">
            <w:pPr>
              <w:ind w:left="0" w:firstLine="0"/>
            </w:pPr>
            <w:r>
              <w:rPr>
                <w:b w:val="0"/>
                <w:sz w:val="22"/>
              </w:rPr>
              <w:t>27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B0F36" w14:textId="77777777" w:rsidR="00EE2104" w:rsidRDefault="00D409FA">
            <w:pPr>
              <w:ind w:left="0" w:firstLine="0"/>
            </w:pPr>
            <w:r>
              <w:rPr>
                <w:b w:val="0"/>
                <w:sz w:val="22"/>
              </w:rPr>
              <w:t>19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December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35E4F" w14:textId="77777777" w:rsidR="00EE2104" w:rsidRDefault="00D409FA">
            <w:pPr>
              <w:ind w:left="0" w:firstLine="0"/>
            </w:pPr>
            <w:r>
              <w:rPr>
                <w:b w:val="0"/>
                <w:sz w:val="22"/>
              </w:rPr>
              <w:t>Sunday League XC (f</w:t>
            </w:r>
            <w:r>
              <w:rPr>
                <w:b w:val="0"/>
                <w:sz w:val="22"/>
              </w:rPr>
              <w:t xml:space="preserve">ree) 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5F8C8" w14:textId="77777777" w:rsidR="00D409FA" w:rsidRPr="00D409FA" w:rsidRDefault="00D409FA" w:rsidP="00D409FA">
            <w:pPr>
              <w:ind w:left="0" w:firstLine="0"/>
              <w:rPr>
                <w:b w:val="0"/>
                <w:sz w:val="22"/>
              </w:rPr>
            </w:pPr>
            <w:proofErr w:type="gramStart"/>
            <w:r>
              <w:rPr>
                <w:b w:val="0"/>
                <w:sz w:val="22"/>
              </w:rPr>
              <w:t>Stevenage  (</w:t>
            </w:r>
            <w:proofErr w:type="gramEnd"/>
            <w:r>
              <w:rPr>
                <w:b w:val="0"/>
                <w:sz w:val="22"/>
              </w:rPr>
              <w:t>Fairlands Valley)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5E2B4" w14:textId="77777777" w:rsidR="00EE2104" w:rsidRDefault="00D409FA" w:rsidP="00D409FA">
            <w:pPr>
              <w:ind w:left="0" w:firstLine="0"/>
            </w:pPr>
            <w:r>
              <w:t xml:space="preserve"> </w:t>
            </w:r>
            <w:r>
              <w:rPr>
                <w:b w:val="0"/>
                <w:sz w:val="22"/>
              </w:rPr>
              <w:t>Details to follow</w:t>
            </w:r>
          </w:p>
        </w:tc>
      </w:tr>
    </w:tbl>
    <w:p w14:paraId="135F68F6" w14:textId="77777777" w:rsidR="00EE2104" w:rsidRDefault="00EE2104" w:rsidP="00D409FA">
      <w:pPr>
        <w:spacing w:after="99"/>
        <w:ind w:left="0" w:firstLine="0"/>
      </w:pPr>
    </w:p>
    <w:sectPr w:rsidR="00EE2104">
      <w:pgSz w:w="16838" w:h="11904" w:orient="landscape"/>
      <w:pgMar w:top="730" w:right="8844" w:bottom="1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104"/>
    <w:rsid w:val="00D409FA"/>
    <w:rsid w:val="00EE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E99B6"/>
  <w15:docId w15:val="{9D49C465-706D-47DB-9AED-27B8996C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venagehalfmarathon.org.uk/" TargetMode="External"/><Relationship Id="rId13" Type="http://schemas.openxmlformats.org/officeDocument/2006/relationships/hyperlink" Target="https://activetrainingworld.co.uk/event/hatfield-5-28th-nov-2021/%20.%20(Herts%20County%20Senior%20championships)" TargetMode="External"/><Relationship Id="rId18" Type="http://schemas.openxmlformats.org/officeDocument/2006/relationships/hyperlink" Target="https://activetrainingworld.co.uk/event/hatfield-5-28th-nov-2021/%20.%20(Herts%20County%20Senior%20championships)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activetrainingworld.co.uk/event/hatfield-5-28th-nov-2021/%20.%20(Herts%20County%20Senior%20championships)" TargetMode="External"/><Relationship Id="rId7" Type="http://schemas.openxmlformats.org/officeDocument/2006/relationships/hyperlink" Target="https://stevenagehalfmarathon.org.uk/" TargetMode="External"/><Relationship Id="rId12" Type="http://schemas.openxmlformats.org/officeDocument/2006/relationships/hyperlink" Target="https://activetrainingworld.co.uk/event/hatfield-5-28th-nov-2021/%20.%20(Herts%20County%20Senior%20championships)" TargetMode="External"/><Relationship Id="rId17" Type="http://schemas.openxmlformats.org/officeDocument/2006/relationships/hyperlink" Target="https://activetrainingworld.co.uk/event/hatfield-5-28th-nov-2021/%20.%20(Herts%20County%20Senior%20championships)" TargetMode="External"/><Relationship Id="rId25" Type="http://schemas.openxmlformats.org/officeDocument/2006/relationships/hyperlink" Target="https://www.racesonline.uk/race-entry/festive5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tivetrainingworld.co.uk/event/hatfield-5-28th-nov-2021/%20.%20(Herts%20County%20Senior%20championships)" TargetMode="External"/><Relationship Id="rId20" Type="http://schemas.openxmlformats.org/officeDocument/2006/relationships/hyperlink" Target="https://activetrainingworld.co.uk/event/hatfield-5-28th-nov-2021/%20.%20(Herts%20County%20Senior%20championships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ctivetrainingworld.co.uk/event/hatfield-5-28th-nov-2021/%20.%20(Herts%20County%20Senior%20championships)" TargetMode="External"/><Relationship Id="rId24" Type="http://schemas.openxmlformats.org/officeDocument/2006/relationships/hyperlink" Target="https://www.racesonline.uk/race-entry/festive5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ctivetrainingworld.co.uk/event/hatfield-5-28th-nov-2021/%20.%20(Herts%20County%20Senior%20championships)" TargetMode="External"/><Relationship Id="rId23" Type="http://schemas.openxmlformats.org/officeDocument/2006/relationships/hyperlink" Target="https://www.racesonline.uk/race-entry/festive5/" TargetMode="External"/><Relationship Id="rId10" Type="http://schemas.openxmlformats.org/officeDocument/2006/relationships/hyperlink" Target="https://activetrainingworld.co.uk/event/hatfield-5-28th-nov-2021/%20.%20(Herts%20County%20Senior%20championships)" TargetMode="External"/><Relationship Id="rId19" Type="http://schemas.openxmlformats.org/officeDocument/2006/relationships/hyperlink" Target="https://activetrainingworld.co.uk/event/hatfield-5-28th-nov-2021/%20.%20(Herts%20County%20Senior%20championships)" TargetMode="External"/><Relationship Id="rId4" Type="http://schemas.openxmlformats.org/officeDocument/2006/relationships/styles" Target="styles.xml"/><Relationship Id="rId9" Type="http://schemas.openxmlformats.org/officeDocument/2006/relationships/hyperlink" Target="https://activetrainingworld.co.uk/event/hatfield-5-28th-nov-2021/%20.%20(Herts%20County%20Senior%20championships)" TargetMode="External"/><Relationship Id="rId14" Type="http://schemas.openxmlformats.org/officeDocument/2006/relationships/hyperlink" Target="https://activetrainingworld.co.uk/event/hatfield-5-28th-nov-2021/%20.%20(Herts%20County%20Senior%20championships)" TargetMode="External"/><Relationship Id="rId22" Type="http://schemas.openxmlformats.org/officeDocument/2006/relationships/hyperlink" Target="https://www.racesonline.uk/race-entry/festive5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C1D94C711E34CB22468403437727A" ma:contentTypeVersion="14" ma:contentTypeDescription="Create a new document." ma:contentTypeScope="" ma:versionID="ec31d29d52643fa421fd9b21b9d61026">
  <xsd:schema xmlns:xsd="http://www.w3.org/2001/XMLSchema" xmlns:xs="http://www.w3.org/2001/XMLSchema" xmlns:p="http://schemas.microsoft.com/office/2006/metadata/properties" xmlns:ns3="b5767cb0-b32d-44d9-92a6-6de852cdbceb" xmlns:ns4="e7b10f8d-3634-4fda-82ca-65977d06a43a" targetNamespace="http://schemas.microsoft.com/office/2006/metadata/properties" ma:root="true" ma:fieldsID="14fe0f4faa01894d8358f5f35ea705b4" ns3:_="" ns4:_="">
    <xsd:import namespace="b5767cb0-b32d-44d9-92a6-6de852cdbceb"/>
    <xsd:import namespace="e7b10f8d-3634-4fda-82ca-65977d06a4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67cb0-b32d-44d9-92a6-6de852cdbc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10f8d-3634-4fda-82ca-65977d06a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E35B06-430B-43FF-8B4D-76407D048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767cb0-b32d-44d9-92a6-6de852cdbceb"/>
    <ds:schemaRef ds:uri="e7b10f8d-3634-4fda-82ca-65977d06a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A0841E-28A0-4486-A737-CF59D92E3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ACE4A-44AD-4A03-A745-606979D5D905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b5767cb0-b32d-44d9-92a6-6de852cdbceb"/>
    <ds:schemaRef ds:uri="http://schemas.microsoft.com/office/infopath/2007/PartnerControls"/>
    <ds:schemaRef ds:uri="http://purl.org/dc/terms/"/>
    <ds:schemaRef ds:uri="e7b10f8d-3634-4fda-82ca-65977d06a43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681</Words>
  <Characters>3885</Characters>
  <Application>Microsoft Office Word</Application>
  <DocSecurity>4</DocSecurity>
  <Lines>32</Lines>
  <Paragraphs>9</Paragraphs>
  <ScaleCrop>false</ScaleCrop>
  <Company>University of Hertfordshire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Halliday</dc:creator>
  <cp:keywords/>
  <cp:lastModifiedBy>Sarah Halliday</cp:lastModifiedBy>
  <cp:revision>2</cp:revision>
  <dcterms:created xsi:type="dcterms:W3CDTF">2021-09-29T21:06:00Z</dcterms:created>
  <dcterms:modified xsi:type="dcterms:W3CDTF">2021-09-29T21:06:00Z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0x010100457C1D94C711E34CB22468403437727A</vt:lpwstr>
  </property>
</Properties>
</file>